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29" w:rsidRPr="00C8241F" w:rsidRDefault="00F50229" w:rsidP="00F50229">
      <w:pPr>
        <w:keepNext/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8241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Ankieta konsultacyjna</w:t>
      </w:r>
    </w:p>
    <w:p w:rsidR="00F50229" w:rsidRPr="00C8241F" w:rsidRDefault="00F50229" w:rsidP="00F50229">
      <w:pPr>
        <w:keepNext/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41F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granic administracyjnych gminy Drawsko Pomorskie</w:t>
      </w:r>
    </w:p>
    <w:p w:rsidR="00F50229" w:rsidRDefault="00F50229" w:rsidP="00F50229">
      <w:pPr>
        <w:keepNext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229" w:rsidRDefault="00F50229" w:rsidP="00F50229">
      <w:pPr>
        <w:keepNext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05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pytania:</w:t>
      </w:r>
    </w:p>
    <w:p w:rsidR="00C8241F" w:rsidRPr="00F25705" w:rsidRDefault="00C8241F" w:rsidP="00F50229">
      <w:pPr>
        <w:keepNext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229" w:rsidRPr="00F50229" w:rsidRDefault="00F50229" w:rsidP="00C8241F">
      <w:pPr>
        <w:keepNext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022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"</w:t>
      </w:r>
      <w:r w:rsidRPr="00C824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 jesteś za wyłączeniem z terytorium gminy Drawsko Pomorskie części obrębu ewidencyjnego Ziemsko i włączenie tego obszaru do gminy Ińsko?"</w:t>
      </w:r>
    </w:p>
    <w:p w:rsidR="00F50229" w:rsidRPr="00F25705" w:rsidRDefault="00F50229" w:rsidP="00F50229">
      <w:pPr>
        <w:keepNext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2795"/>
        <w:gridCol w:w="2795"/>
      </w:tblGrid>
      <w:tr w:rsidR="00F50229" w:rsidRPr="00F25705" w:rsidTr="004704BF">
        <w:trPr>
          <w:jc w:val="center"/>
        </w:trPr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29" w:rsidRPr="00C8241F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2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Jestem za</w:t>
            </w:r>
          </w:p>
          <w:p w:rsidR="00F50229" w:rsidRPr="00C8241F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29" w:rsidRPr="00C8241F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82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Jestem przeciw</w:t>
            </w:r>
          </w:p>
          <w:p w:rsidR="00F50229" w:rsidRPr="00C8241F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29" w:rsidRPr="00C8241F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82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Wstrzymuję się</w:t>
            </w:r>
          </w:p>
        </w:tc>
      </w:tr>
      <w:tr w:rsidR="00F50229" w:rsidRPr="00F25705" w:rsidTr="004704BF">
        <w:trPr>
          <w:trHeight w:hRule="exact" w:val="397"/>
          <w:jc w:val="center"/>
        </w:trPr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29" w:rsidRPr="00F25705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229" w:rsidRPr="00F25705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229" w:rsidRPr="00F25705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29" w:rsidRPr="00F25705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29" w:rsidRPr="00F25705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0229" w:rsidRPr="00F25705" w:rsidRDefault="00F50229" w:rsidP="00F5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0229" w:rsidRPr="00F25705" w:rsidRDefault="00F50229" w:rsidP="00F5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109"/>
      </w:tblGrid>
      <w:tr w:rsidR="00F50229" w:rsidRPr="00F25705" w:rsidTr="004704BF">
        <w:trPr>
          <w:trHeight w:val="577"/>
          <w:jc w:val="center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29" w:rsidRPr="00C8241F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24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7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29" w:rsidRPr="00F25705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0229" w:rsidRPr="00F25705" w:rsidTr="004704BF">
        <w:trPr>
          <w:trHeight w:val="577"/>
          <w:jc w:val="center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29" w:rsidRPr="00C8241F" w:rsidRDefault="00F50229" w:rsidP="004704BF">
            <w:pPr>
              <w:tabs>
                <w:tab w:val="left" w:pos="675"/>
                <w:tab w:val="center" w:pos="9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24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7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29" w:rsidRPr="00F25705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0229" w:rsidRPr="00F25705" w:rsidTr="004704BF">
        <w:trPr>
          <w:trHeight w:val="577"/>
          <w:jc w:val="center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29" w:rsidRPr="00C8241F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24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7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29" w:rsidRPr="00F25705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0229" w:rsidRPr="00F25705" w:rsidTr="004704BF">
        <w:trPr>
          <w:trHeight w:val="577"/>
          <w:jc w:val="center"/>
        </w:trPr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229" w:rsidRPr="00C8241F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24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podpis</w:t>
            </w:r>
          </w:p>
        </w:tc>
        <w:tc>
          <w:tcPr>
            <w:tcW w:w="7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229" w:rsidRPr="00F25705" w:rsidRDefault="00F50229" w:rsidP="0047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0229" w:rsidRPr="002B0985" w:rsidRDefault="00F50229" w:rsidP="00F50229">
      <w:pPr>
        <w:rPr>
          <w:rFonts w:ascii="Times New Roman" w:hAnsi="Times New Roman" w:cs="Times New Roman"/>
          <w:sz w:val="20"/>
          <w:szCs w:val="20"/>
        </w:rPr>
      </w:pPr>
    </w:p>
    <w:p w:rsidR="00F50229" w:rsidRPr="002B0985" w:rsidRDefault="00F50229" w:rsidP="00F50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B098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KLAUZULA INFORMACYJNA RODO</w:t>
      </w:r>
    </w:p>
    <w:p w:rsidR="00F50229" w:rsidRPr="002B0985" w:rsidRDefault="00F50229" w:rsidP="00F502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0229" w:rsidRPr="002B0985" w:rsidRDefault="00F50229" w:rsidP="00F502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bookmarkStart w:id="0" w:name="_GoBack"/>
      <w:bookmarkEnd w:id="0"/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W związku z zapisami art. 13 oraz art. 14 ROZPORZĄDZENIA PARLAMENTU EUROPEJSKIEGO I RADY (UE) 2016/679 z dnia 27 kwietnia 2016 r.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</w:t>
      </w: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U.UE. z 2016 r., L 119, poz. 1) informujemy, że </w:t>
      </w:r>
      <w:r w:rsidRPr="002B098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Administratorem </w:t>
      </w: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Państwa danych osobowych jest: </w:t>
      </w:r>
      <w:r w:rsidRPr="002B098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Gmina Drawsko Pomorskie, ul. Gen. Wł. Sikorskiego 41, 78-500 Drawsko Pomorskie</w:t>
      </w:r>
    </w:p>
    <w:p w:rsidR="00F50229" w:rsidRPr="002B0985" w:rsidRDefault="00F50229" w:rsidP="00F502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Obsługę Gminy Drawsko Pomorskie prowadzi Urząd Miejski w Drawsku Pomorskim.</w:t>
      </w:r>
    </w:p>
    <w:p w:rsidR="00F50229" w:rsidRPr="002B0985" w:rsidRDefault="00F50229" w:rsidP="00F502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Na mocy art. 37 ust. 1 lit. a) RODO Administrator (ADO) powołał Inspektora Ochrony Danych (IOD) – Pana Rafała </w:t>
      </w:r>
      <w:proofErr w:type="spellStart"/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Zdyr</w:t>
      </w:r>
      <w:proofErr w:type="spellEnd"/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, który w jego imieniu nadzoruje sferę przetwarzania danych osobowych. Z IOD można kontaktować się pod adresem mail iod@drawsko.pl.</w:t>
      </w:r>
    </w:p>
    <w:p w:rsidR="00F50229" w:rsidRPr="002B0985" w:rsidRDefault="00F50229" w:rsidP="00F502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Do zakresu działania samorządu gminy należy wykonywanie zadań publicznych o charakterze gminnym. Podstawą prawną przetwarzania Państwa danych osobowych jest </w:t>
      </w:r>
      <w:r w:rsidRPr="002B0985">
        <w:rPr>
          <w:rFonts w:ascii="Times New Roman" w:hAnsi="Times New Roman" w:cs="Times New Roman"/>
          <w:sz w:val="14"/>
          <w:szCs w:val="14"/>
        </w:rPr>
        <w:t>art. 6 ust. 1 lit. c) i e) RODO</w:t>
      </w: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 związku z realizacją zadań wynikających z przepisów prawa, obowiązków prawnych ciążących na administratorze oraz wykonywania zadań realizowanych w interesie publicznym.</w:t>
      </w:r>
    </w:p>
    <w:p w:rsidR="00F50229" w:rsidRPr="002B0985" w:rsidRDefault="00F50229" w:rsidP="00F502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Państwa dane osobowe w postaci imienia, nazwiska oraz miejscowości zamieszkania niezbędne są do prawidłowego przeprowadzenia konsultacji społecznych.</w:t>
      </w:r>
    </w:p>
    <w:p w:rsidR="00F50229" w:rsidRPr="002B0985" w:rsidRDefault="00F50229" w:rsidP="00F502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Administrator przetwarza Państwa dane osobowe w </w:t>
      </w:r>
      <w:r w:rsidRPr="002B098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ściśle określonym, minimalnym zakresie</w:t>
      </w: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niezbędnym do osiągnięcia celu, o którym mowa powyżej. </w:t>
      </w:r>
    </w:p>
    <w:p w:rsidR="00F50229" w:rsidRPr="002B0985" w:rsidRDefault="00F50229" w:rsidP="00F502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Dane osobowe przetwarzane przez Gminę Drawsko Pomorskie przechowywane będą przez okres niezbędny do realizacji celu dla jakiego zostały zebrane oraz zgodnie z terminami archiwizacji określonymi przez ustawy kompetencyjne lub ustawę z dnia 14 czerwca 1960 r. Kodeks Postępowania Administracyjnego ze zm. i ustawę z dnia 14 lipca 1983 r. o narodowym zasobie archiwalnym i archiwach, w tym Rozporządzenie Prezesa Rady Ministrów z dnia 18 stycznia 2011 r.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</w:t>
      </w: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w sprawie instrukcji kancelaryjnej, jednolitych rzeczowych wykazów akt oraz instrukcji w sprawie organizacji i zakresu działania archiwów zakładowych.</w:t>
      </w:r>
    </w:p>
    <w:p w:rsidR="00F50229" w:rsidRPr="002B0985" w:rsidRDefault="00F50229" w:rsidP="00F502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Każda osoba, z wyjątkami zastrzeżonymi przepisami prawa, ma możliwość:</w:t>
      </w:r>
    </w:p>
    <w:p w:rsidR="00F50229" w:rsidRPr="002B0985" w:rsidRDefault="00F50229" w:rsidP="00F50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dostępu do danych osobowych jej dotyczących,</w:t>
      </w:r>
    </w:p>
    <w:p w:rsidR="00F50229" w:rsidRPr="002B0985" w:rsidRDefault="00F50229" w:rsidP="00F50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żądania ich sprostowania,</w:t>
      </w:r>
    </w:p>
    <w:p w:rsidR="00F50229" w:rsidRPr="002B0985" w:rsidRDefault="00F50229" w:rsidP="00F50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usunięcia lub ograniczenia przetwarzania,</w:t>
      </w:r>
    </w:p>
    <w:p w:rsidR="00F50229" w:rsidRPr="002B0985" w:rsidRDefault="00F50229" w:rsidP="00F50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wniesienia sprzeciwu wobec przetwarzania. </w:t>
      </w:r>
    </w:p>
    <w:p w:rsidR="00F50229" w:rsidRPr="002B0985" w:rsidRDefault="00F50229" w:rsidP="00F502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Z powyższych uprawnień można skorzystać w siedzibie Administratora, pisząc na adres ADO lub drogą elektroniczną kierując korespondencję na adres iod@drawsko.pl.</w:t>
      </w:r>
    </w:p>
    <w:p w:rsidR="00F50229" w:rsidRPr="002B0985" w:rsidRDefault="00F50229" w:rsidP="00F502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50229" w:rsidRPr="002B0985" w:rsidRDefault="00F50229" w:rsidP="00F502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sz w:val="14"/>
          <w:szCs w:val="14"/>
          <w:lang w:eastAsia="pl-PL"/>
        </w:rPr>
        <w:t>Przysługuje Państwu prawo wniesienia skargi do organu nadzorczego na niezgodne z RODO przetwarzanie Państwa danych osobowych przez Gminę Drawsko Pomorskie. Organem właściwym dla ww. skargi jest:  </w:t>
      </w:r>
    </w:p>
    <w:p w:rsidR="00F50229" w:rsidRPr="002B0985" w:rsidRDefault="00F50229" w:rsidP="00F5022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B098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Urząd Ochrony Danych Osobowych, ul. Stawki 2, 00-193 Warszawa</w:t>
      </w:r>
    </w:p>
    <w:p w:rsidR="00F50229" w:rsidRPr="00F50229" w:rsidRDefault="00F50229" w:rsidP="00F5022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B0985">
        <w:rPr>
          <w:rFonts w:ascii="Times New Roman" w:hAnsi="Times New Roman" w:cs="Times New Roman"/>
          <w:sz w:val="14"/>
          <w:szCs w:val="14"/>
        </w:rPr>
        <w:t>Państwa dane nie będą przetwarzane w sposób zautomatyzowany.</w:t>
      </w:r>
    </w:p>
    <w:sectPr w:rsidR="00F50229" w:rsidRPr="00F5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662A"/>
    <w:multiLevelType w:val="multilevel"/>
    <w:tmpl w:val="8E224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29"/>
    <w:rsid w:val="000C4556"/>
    <w:rsid w:val="0096310F"/>
    <w:rsid w:val="00C8241F"/>
    <w:rsid w:val="00F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1D238-063F-4E95-BAB4-3F7CB27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</cp:revision>
  <cp:lastPrinted>2021-10-25T05:20:00Z</cp:lastPrinted>
  <dcterms:created xsi:type="dcterms:W3CDTF">2021-10-25T05:20:00Z</dcterms:created>
  <dcterms:modified xsi:type="dcterms:W3CDTF">2021-10-25T05:20:00Z</dcterms:modified>
</cp:coreProperties>
</file>